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415DD5A8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</w:t>
      </w:r>
      <w:r w:rsidR="0036325B">
        <w:rPr>
          <w:rFonts w:ascii="Arial" w:hAnsi="Arial" w:cs="Arial"/>
          <w:b/>
          <w:sz w:val="22"/>
          <w:szCs w:val="22"/>
        </w:rPr>
        <w:t>9</w:t>
      </w:r>
      <w:r w:rsidR="00B30BFE">
        <w:rPr>
          <w:rFonts w:ascii="Arial" w:hAnsi="Arial" w:cs="Arial"/>
          <w:b/>
          <w:sz w:val="22"/>
          <w:szCs w:val="22"/>
        </w:rPr>
        <w:t>9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B30BFE">
        <w:rPr>
          <w:rFonts w:ascii="Arial" w:hAnsi="Arial" w:cs="Arial"/>
          <w:b/>
          <w:sz w:val="22"/>
          <w:szCs w:val="22"/>
        </w:rPr>
        <w:t>13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5D0BED">
        <w:rPr>
          <w:rFonts w:ascii="Arial" w:hAnsi="Arial" w:cs="Arial"/>
          <w:b/>
          <w:sz w:val="22"/>
          <w:szCs w:val="22"/>
        </w:rPr>
        <w:t>NOVEMBRO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4B33F001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B30BFE">
        <w:rPr>
          <w:rFonts w:ascii="Arial" w:eastAsia="MS Mincho" w:hAnsi="Arial" w:cs="Arial"/>
          <w:sz w:val="22"/>
          <w:szCs w:val="22"/>
        </w:rPr>
        <w:t>58.149,30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B30BFE">
        <w:rPr>
          <w:rFonts w:ascii="Arial" w:eastAsia="MS Mincho" w:hAnsi="Arial" w:cs="Arial"/>
          <w:sz w:val="22"/>
          <w:szCs w:val="22"/>
        </w:rPr>
        <w:t xml:space="preserve">Cinquenta e Oito </w:t>
      </w:r>
      <w:r>
        <w:rPr>
          <w:rFonts w:ascii="Arial" w:eastAsia="MS Mincho" w:hAnsi="Arial" w:cs="Arial"/>
          <w:sz w:val="22"/>
          <w:szCs w:val="22"/>
        </w:rPr>
        <w:t>Mil</w:t>
      </w:r>
      <w:r w:rsidR="0036325B">
        <w:rPr>
          <w:rFonts w:ascii="Arial" w:eastAsia="MS Mincho" w:hAnsi="Arial" w:cs="Arial"/>
          <w:sz w:val="22"/>
          <w:szCs w:val="22"/>
        </w:rPr>
        <w:t xml:space="preserve"> </w:t>
      </w:r>
      <w:r w:rsidR="00B30BFE">
        <w:rPr>
          <w:rFonts w:ascii="Arial" w:eastAsia="MS Mincho" w:hAnsi="Arial" w:cs="Arial"/>
          <w:sz w:val="22"/>
          <w:szCs w:val="22"/>
        </w:rPr>
        <w:t>Cento e Quarenta e Nove</w:t>
      </w:r>
      <w:r w:rsidR="0036325B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="0036325B">
        <w:rPr>
          <w:rFonts w:ascii="Arial" w:eastAsia="MS Mincho" w:hAnsi="Arial" w:cs="Arial"/>
          <w:sz w:val="22"/>
          <w:szCs w:val="22"/>
        </w:rPr>
        <w:t xml:space="preserve"> </w:t>
      </w:r>
      <w:r w:rsidR="00B30BFE">
        <w:rPr>
          <w:rFonts w:ascii="Arial" w:eastAsia="MS Mincho" w:hAnsi="Arial" w:cs="Arial"/>
          <w:sz w:val="22"/>
          <w:szCs w:val="22"/>
        </w:rPr>
        <w:t>Trinta</w:t>
      </w:r>
      <w:r w:rsidR="0036325B">
        <w:rPr>
          <w:rFonts w:ascii="Arial" w:eastAsia="MS Mincho" w:hAnsi="Arial" w:cs="Arial"/>
          <w:sz w:val="22"/>
          <w:szCs w:val="22"/>
        </w:rPr>
        <w:t xml:space="preserve"> Centavos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77777777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7777777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MUNIC. DE EDUCAÇÃO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5755651A" w:rsidR="005E3656" w:rsidRPr="0077346E" w:rsidRDefault="002411F3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39FE4949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2FFEC22A" w:rsidR="005E3656" w:rsidRPr="0077346E" w:rsidRDefault="0036325B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7B9CE6A3" w:rsidR="005E3656" w:rsidRPr="0077346E" w:rsidRDefault="00B30BFE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58.149,30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60FD5858" w:rsidR="005E3656" w:rsidRPr="00FB16F7" w:rsidRDefault="00B30BFE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58.149,30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2FE39F10" w14:textId="6997CE20" w:rsidR="005E3656" w:rsidRDefault="005E3656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B30BFE" w:rsidRPr="0077048F">
        <w:rPr>
          <w:rFonts w:ascii="Arial" w:eastAsia="MS Mincho" w:hAnsi="Arial" w:cs="Arial"/>
          <w:sz w:val="22"/>
          <w:szCs w:val="22"/>
        </w:rPr>
        <w:t>R$</w:t>
      </w:r>
      <w:r w:rsidR="00B30BFE">
        <w:rPr>
          <w:rFonts w:ascii="Arial" w:eastAsia="MS Mincho" w:hAnsi="Arial" w:cs="Arial"/>
          <w:sz w:val="22"/>
          <w:szCs w:val="22"/>
        </w:rPr>
        <w:t xml:space="preserve"> 58.149,30</w:t>
      </w:r>
      <w:r w:rsidR="00B30BFE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B30BFE">
        <w:rPr>
          <w:rFonts w:ascii="Arial" w:eastAsia="MS Mincho" w:hAnsi="Arial" w:cs="Arial"/>
          <w:sz w:val="22"/>
          <w:szCs w:val="22"/>
        </w:rPr>
        <w:t>Cinquenta e Oito Mil Cento e Quarenta e Nove Reais Trinta Centavos</w:t>
      </w:r>
      <w:r w:rsidR="00B30BFE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33229B82" w14:textId="77777777" w:rsidR="0036325B" w:rsidRDefault="0036325B" w:rsidP="0036325B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8239DD" w:rsidRPr="0077346E" w14:paraId="012E7239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2AB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F8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86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0ECA8C41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A987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A26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CA59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2462E279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5DE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200E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670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8239DD" w:rsidRPr="0077346E" w14:paraId="539986D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F22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C257" w14:textId="320CA6BD" w:rsidR="008239DD" w:rsidRPr="0077346E" w:rsidRDefault="002411F3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6218" w14:textId="4B22AC15" w:rsidR="008239DD" w:rsidRPr="0077346E" w:rsidRDefault="008239DD" w:rsidP="003279D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5D0BE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F388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8239DD" w:rsidRPr="0077346E" w14:paraId="44529E9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4A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8EAA" w14:textId="24B73A2E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1B3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4EB8" w14:textId="24708B3F" w:rsidR="008239DD" w:rsidRPr="0077346E" w:rsidRDefault="00B30BFE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58.149,30</w:t>
            </w:r>
          </w:p>
        </w:tc>
      </w:tr>
      <w:tr w:rsidR="008239DD" w:rsidRPr="00FB16F7" w14:paraId="565ABC1C" w14:textId="77777777" w:rsidTr="003279D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0395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3BFB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BF49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28B6" w14:textId="59D82C8F" w:rsidR="008239DD" w:rsidRPr="00FB16F7" w:rsidRDefault="00B30BFE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58.149,30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3D410F3F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B30BFE">
        <w:rPr>
          <w:rFonts w:ascii="Arial" w:hAnsi="Arial" w:cs="Arial"/>
          <w:sz w:val="20"/>
          <w:szCs w:val="20"/>
        </w:rPr>
        <w:t>13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5D0BED">
        <w:rPr>
          <w:rFonts w:ascii="Arial" w:hAnsi="Arial" w:cs="Arial"/>
          <w:sz w:val="20"/>
          <w:szCs w:val="20"/>
        </w:rPr>
        <w:t>novembro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05FFB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45A94"/>
    <w:rsid w:val="00351A95"/>
    <w:rsid w:val="0036002F"/>
    <w:rsid w:val="00362330"/>
    <w:rsid w:val="0036325B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0BED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0BFE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0604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910F-A8E1-43DA-B8EC-D49EF0A8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2024-11-13T14:49:00Z</dcterms:created>
  <dcterms:modified xsi:type="dcterms:W3CDTF">2024-11-13T14:54:00Z</dcterms:modified>
</cp:coreProperties>
</file>